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Szkolnego Koła Wolontariatu:</w:t>
      </w:r>
    </w:p>
    <w:p w:rsidR="007A04D8" w:rsidRPr="007A04D8" w:rsidRDefault="007A04D8" w:rsidP="007A04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Niesienie pomocy innym.</w:t>
      </w:r>
    </w:p>
    <w:p w:rsidR="007A04D8" w:rsidRPr="007A04D8" w:rsidRDefault="007A04D8" w:rsidP="007A04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umiejętności właściwego i życzliwego komunikowania się z drugim człowiekiem.</w:t>
      </w:r>
    </w:p>
    <w:p w:rsidR="007A04D8" w:rsidRPr="007A04D8" w:rsidRDefault="007A04D8" w:rsidP="007A04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Czerpanie zadowolenia i satysfakcji z bezinteresownej działalności na rzecz innych.</w:t>
      </w:r>
    </w:p>
    <w:p w:rsidR="007A04D8" w:rsidRPr="007A04D8" w:rsidRDefault="007A04D8" w:rsidP="007A04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Pokazanie innym, jak można pożytecznie spędzać czas.</w:t>
      </w:r>
    </w:p>
    <w:p w:rsidR="007A04D8" w:rsidRPr="007A04D8" w:rsidRDefault="007A04D8" w:rsidP="007A04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 prospołecznych i empatii.</w:t>
      </w:r>
    </w:p>
    <w:p w:rsidR="007A04D8" w:rsidRPr="007A04D8" w:rsidRDefault="007A04D8" w:rsidP="007A04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ciekawych inicjatyw młodzieży szkolnej.</w:t>
      </w:r>
    </w:p>
    <w:p w:rsidR="007A04D8" w:rsidRPr="007A04D8" w:rsidRDefault="007A04D8" w:rsidP="007A04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działania zespołowego.</w:t>
      </w:r>
    </w:p>
    <w:p w:rsidR="007A04D8" w:rsidRPr="007A04D8" w:rsidRDefault="007A04D8" w:rsidP="007A04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systemu włączania młodzieży do działań o charakterze wolontariackim oraz wykorzystanie ich umiejętności i zapału w pracach na rzecz szkoły i środowiska lokalnego.</w:t>
      </w: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Szkolnego Koło Wolontariatu:</w:t>
      </w:r>
    </w:p>
    <w:p w:rsidR="007A04D8" w:rsidRPr="007A04D8" w:rsidRDefault="007A04D8" w:rsidP="007A04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uczeń Zespołu Szkół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Szczytnikach Duchownych</w:t>
      </w: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wolontariuszem za zgodą swoich rodziców / opiekunów prawnych. Uczniowie, którzy nie ukończyli 13 roku życia, mogą brać udział w działaniach podejmowanych tylko na terenie szkoły.</w:t>
      </w:r>
    </w:p>
    <w:p w:rsidR="007A04D8" w:rsidRPr="007A04D8" w:rsidRDefault="007A04D8" w:rsidP="007A04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niesie pomoc dobrowolnie, bezinteresownie i bezpłatnie.</w:t>
      </w:r>
    </w:p>
    <w:p w:rsidR="007A04D8" w:rsidRPr="007A04D8" w:rsidRDefault="007A04D8" w:rsidP="007A04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wykonuje swoje zadania rzetelnie i uczciwie.</w:t>
      </w:r>
    </w:p>
    <w:p w:rsidR="007A04D8" w:rsidRPr="007A04D8" w:rsidRDefault="007A04D8" w:rsidP="007A04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szanuje godność osobistą, dobre imię i własność osoby, której pomaga.</w:t>
      </w:r>
    </w:p>
    <w:p w:rsidR="007A04D8" w:rsidRPr="007A04D8" w:rsidRDefault="007A04D8" w:rsidP="007A04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dochowuje tajemnicę, dotyczącą swojej pracy i osób, którym pomaga.</w:t>
      </w:r>
    </w:p>
    <w:p w:rsidR="007A04D8" w:rsidRPr="007A04D8" w:rsidRDefault="007A04D8" w:rsidP="007A04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 działają zespołowo i pomagają sobie nawzajem.</w:t>
      </w:r>
    </w:p>
    <w:p w:rsidR="007A04D8" w:rsidRPr="007A04D8" w:rsidRDefault="007A04D8" w:rsidP="007A04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Niestosowanie się do regulaminu może skutkować skreśleniem ucznia z listy Koła.</w:t>
      </w: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Sposoby pracy:</w:t>
      </w:r>
    </w:p>
    <w:p w:rsidR="007A04D8" w:rsidRPr="007A04D8" w:rsidRDefault="007A04D8" w:rsidP="007A04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chcący zostać wolontariuszami zgłaszając się do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Koła Wolontariatu w celu odebrania zgody dla rodziców oraz ustalenia form i sposobów podejmowanych działań.</w:t>
      </w:r>
    </w:p>
    <w:p w:rsidR="007A04D8" w:rsidRPr="007A04D8" w:rsidRDefault="007A04D8" w:rsidP="007A04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brać udział w działaniach Wolontariatu pod warunkiem dostarczenia pisemnej zgody rodziców/ prawnych opiekunów.</w:t>
      </w:r>
    </w:p>
    <w:p w:rsidR="007A04D8" w:rsidRPr="007A04D8" w:rsidRDefault="007A04D8" w:rsidP="007A04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zobowiązani do zapoznania się i zaakceptowania przyjętego Regulaminu działań.</w:t>
      </w:r>
    </w:p>
    <w:p w:rsidR="007A04D8" w:rsidRPr="007A04D8" w:rsidRDefault="007A04D8" w:rsidP="007A04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realizują działania na terenie Zespołu Szkół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Sczytnikach Duchownych</w:t>
      </w: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miejscach poza szkołą wyznaczonych przez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Wolontariatu (po uzyskaniu dodatkowej zgody od rodziców na działania poza terenem szkoły).</w:t>
      </w:r>
    </w:p>
    <w:p w:rsidR="007A04D8" w:rsidRPr="007A04D8" w:rsidRDefault="007A04D8" w:rsidP="007A04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pracy jest zgodna z potencjałem, doświadczeniem oraz możliwościami uczniów. </w:t>
      </w:r>
    </w:p>
    <w:p w:rsidR="007A04D8" w:rsidRPr="007A04D8" w:rsidRDefault="007A04D8" w:rsidP="007A04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 nie pobierają wynagrodzenia za pracę.</w:t>
      </w:r>
    </w:p>
    <w:p w:rsidR="007A04D8" w:rsidRDefault="007A04D8" w:rsidP="007A04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problemy, trudności lub inicjatywy wolontariusze zgłaszają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opiekunowi</w:t>
      </w: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Koła Wolontariatu.</w:t>
      </w:r>
    </w:p>
    <w:p w:rsidR="007A04D8" w:rsidRPr="007A04D8" w:rsidRDefault="007A04D8" w:rsidP="007A04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harmonogram zadań: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97"/>
        <w:gridCol w:w="4750"/>
        <w:gridCol w:w="3075"/>
      </w:tblGrid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4D8" w:rsidRPr="007A04D8" w:rsidTr="007A04D8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D8" w:rsidRPr="007A04D8" w:rsidRDefault="007A04D8" w:rsidP="007A04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D8" w:rsidRPr="007A04D8" w:rsidRDefault="007A04D8" w:rsidP="007A04D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RODZICÓW/PRAWNYCH OPIEKUNÓW </w:t>
      </w:r>
    </w:p>
    <w:p w:rsidR="007A04D8" w:rsidRPr="007A04D8" w:rsidRDefault="007A04D8" w:rsidP="007A04D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UDZIAŁ DZIECKA </w:t>
      </w:r>
    </w:p>
    <w:p w:rsidR="007A04D8" w:rsidRPr="007A04D8" w:rsidRDefault="007A04D8" w:rsidP="007A04D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DZIAŁALNOŚCI SZKOLNEGO WOLONTARIATU </w:t>
      </w:r>
    </w:p>
    <w:p w:rsidR="007A04D8" w:rsidRPr="007A04D8" w:rsidRDefault="007A04D8" w:rsidP="007A04D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aktywny udział mojego dziecka …………………………………………., ucznia klasy ……… w działaniach i pracach podejmowanych na terenie i poza terenem szkoły przez Szkolny Wolontariat Zespołu Szkół w </w:t>
      </w:r>
      <w:r w:rsidR="00CF0497">
        <w:rPr>
          <w:rFonts w:ascii="Times New Roman" w:eastAsia="Times New Roman" w:hAnsi="Times New Roman" w:cs="Times New Roman"/>
          <w:sz w:val="24"/>
          <w:szCs w:val="24"/>
          <w:lang w:eastAsia="pl-PL"/>
        </w:rPr>
        <w:t>Szczytnikach Duchownych</w:t>
      </w: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. Opiekun</w:t>
      </w:r>
      <w:r w:rsidR="00CF0497">
        <w:rPr>
          <w:rFonts w:ascii="Times New Roman" w:eastAsia="Times New Roman" w:hAnsi="Times New Roman" w:cs="Times New Roman"/>
          <w:sz w:val="24"/>
          <w:szCs w:val="24"/>
          <w:lang w:eastAsia="pl-PL"/>
        </w:rPr>
        <w:t>em Koła jest</w:t>
      </w: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F0497">
        <w:rPr>
          <w:rFonts w:ascii="Times New Roman" w:eastAsia="Times New Roman" w:hAnsi="Times New Roman" w:cs="Times New Roman"/>
          <w:sz w:val="24"/>
          <w:szCs w:val="24"/>
          <w:lang w:eastAsia="pl-PL"/>
        </w:rPr>
        <w:t>p. Barbara Gallas</w:t>
      </w: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znane są mi pojęcie, cele i zadania oraz idea szkolnego wolontariatu, u podstaw której stoi dobrowolne i bezpłatne wykonywanie czynności oraz charytatywny i pomocniczy charakter wykonywanych przez wolontariuszy świadczeń.</w:t>
      </w: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D8" w:rsidRPr="007A04D8" w:rsidRDefault="007A04D8" w:rsidP="007A04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D8" w:rsidRPr="007A04D8" w:rsidRDefault="007A04D8" w:rsidP="007A04D8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</w:p>
    <w:p w:rsidR="007A04D8" w:rsidRPr="007A04D8" w:rsidRDefault="007A04D8" w:rsidP="007A04D8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D8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rodzica/prawnego opiekuna)</w:t>
      </w:r>
    </w:p>
    <w:p w:rsidR="008D3534" w:rsidRDefault="008D3534"/>
    <w:sectPr w:rsidR="008D3534" w:rsidSect="008D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C34"/>
    <w:multiLevelType w:val="multilevel"/>
    <w:tmpl w:val="23FC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27370"/>
    <w:multiLevelType w:val="multilevel"/>
    <w:tmpl w:val="CC70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7734C"/>
    <w:multiLevelType w:val="multilevel"/>
    <w:tmpl w:val="D096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04D8"/>
    <w:rsid w:val="007A04D8"/>
    <w:rsid w:val="008D3534"/>
    <w:rsid w:val="00C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04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zsg</cp:lastModifiedBy>
  <cp:revision>2</cp:revision>
  <dcterms:created xsi:type="dcterms:W3CDTF">2018-10-15T17:31:00Z</dcterms:created>
  <dcterms:modified xsi:type="dcterms:W3CDTF">2018-10-15T17:31:00Z</dcterms:modified>
</cp:coreProperties>
</file>